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C" w:rsidRPr="00A769EE" w:rsidRDefault="000C0AB7" w:rsidP="00442C3A">
      <w:pPr>
        <w:jc w:val="center"/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4219"/>
        <w:gridCol w:w="284"/>
        <w:gridCol w:w="5068"/>
      </w:tblGrid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442C3A">
        <w:trPr>
          <w:jc w:val="center"/>
        </w:trPr>
        <w:tc>
          <w:tcPr>
            <w:tcW w:w="4219" w:type="dxa"/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</w:tcPr>
          <w:p w:rsidR="007A45DF" w:rsidRDefault="00936092">
            <w:hyperlink r:id="rId4" w:history="1">
              <w:r w:rsidR="007A45DF" w:rsidRPr="00955CBC">
                <w:rPr>
                  <w:rStyle w:val="a3"/>
                </w:rPr>
                <w:t>https://youtu.be/tRr2_v2WITI</w:t>
              </w:r>
            </w:hyperlink>
          </w:p>
        </w:tc>
      </w:tr>
      <w:tr w:rsidR="007A45DF" w:rsidTr="00442C3A">
        <w:trPr>
          <w:jc w:val="center"/>
        </w:trPr>
        <w:tc>
          <w:tcPr>
            <w:tcW w:w="4219" w:type="dxa"/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</w:tcPr>
          <w:p w:rsidR="007A45DF" w:rsidRDefault="00936092">
            <w:hyperlink r:id="rId5" w:history="1">
              <w:r w:rsidR="007A45DF"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442C3A">
        <w:trPr>
          <w:jc w:val="center"/>
        </w:trPr>
        <w:tc>
          <w:tcPr>
            <w:tcW w:w="4219" w:type="dxa"/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</w:tcPr>
          <w:p w:rsidR="007A45DF" w:rsidRDefault="00936092">
            <w:hyperlink r:id="rId6" w:history="1">
              <w:r w:rsidR="007A45DF"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442C3A">
        <w:trPr>
          <w:jc w:val="center"/>
        </w:trPr>
        <w:tc>
          <w:tcPr>
            <w:tcW w:w="4219" w:type="dxa"/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</w:tcPr>
          <w:p w:rsidR="007A45DF" w:rsidRDefault="00936092">
            <w:hyperlink r:id="rId7" w:history="1">
              <w:r w:rsidR="007A45DF" w:rsidRPr="00955CBC">
                <w:rPr>
                  <w:rStyle w:val="a3"/>
                </w:rPr>
                <w:t>https://www.biblio-online.ru/rpd-service</w:t>
              </w:r>
            </w:hyperlink>
          </w:p>
        </w:tc>
      </w:tr>
      <w:tr w:rsidR="007A45DF" w:rsidTr="00442C3A">
        <w:trPr>
          <w:jc w:val="center"/>
        </w:trPr>
        <w:tc>
          <w:tcPr>
            <w:tcW w:w="4219" w:type="dxa"/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</w:tcPr>
          <w:p w:rsidR="007A45DF" w:rsidRDefault="00936092">
            <w:hyperlink r:id="rId8" w:history="1">
              <w:r w:rsidR="007A45DF" w:rsidRPr="00955CBC">
                <w:rPr>
                  <w:rStyle w:val="a3"/>
                </w:rPr>
                <w:t>https://youtu.be/MltiQ9izsUo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Default="00A769EE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Индивидуальная книжная полка преподавателя</w:t>
            </w:r>
            <w:r>
              <w:rPr>
                <w:b/>
                <w:sz w:val="28"/>
                <w:szCs w:val="28"/>
              </w:rPr>
              <w:t xml:space="preserve"> (ИКПП)</w:t>
            </w:r>
          </w:p>
          <w:p w:rsidR="00A769EE" w:rsidRPr="00A769EE" w:rsidRDefault="00A769EE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Бесплатные книги каждому преподавателю</w:t>
            </w:r>
          </w:p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Pr="00C506C8" w:rsidRDefault="00A769EE" w:rsidP="00BC7672">
            <w:r>
              <w:t>Общие инструкции</w:t>
            </w:r>
          </w:p>
        </w:tc>
        <w:tc>
          <w:tcPr>
            <w:tcW w:w="5352" w:type="dxa"/>
            <w:gridSpan w:val="2"/>
          </w:tcPr>
          <w:p w:rsidR="00A769EE" w:rsidRDefault="00936092" w:rsidP="00BC7672">
            <w:hyperlink r:id="rId9" w:history="1">
              <w:r w:rsidR="00A769EE" w:rsidRPr="006274FA">
                <w:rPr>
                  <w:rStyle w:val="a3"/>
                </w:rPr>
                <w:t>https://www.biblio-online.ru/about_ikpp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A769EE" w:rsidP="00BC7672">
            <w:proofErr w:type="spellStart"/>
            <w:r>
              <w:t>Видеоинструкция</w:t>
            </w:r>
            <w:proofErr w:type="spellEnd"/>
            <w:r>
              <w:t xml:space="preserve">. </w:t>
            </w:r>
            <w:r w:rsidRPr="00C506C8">
              <w:t>Работа с ИКПП</w:t>
            </w:r>
          </w:p>
        </w:tc>
        <w:tc>
          <w:tcPr>
            <w:tcW w:w="5352" w:type="dxa"/>
            <w:gridSpan w:val="2"/>
          </w:tcPr>
          <w:p w:rsidR="00A769EE" w:rsidRDefault="00936092" w:rsidP="00BC7672">
            <w:hyperlink r:id="rId10" w:history="1">
              <w:r w:rsidR="00A769EE" w:rsidRPr="00955CBC">
                <w:rPr>
                  <w:rStyle w:val="a3"/>
                </w:rPr>
                <w:t>https://youtu.be/6uent7ZiJvw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A769EE" w:rsidP="00BC7672">
            <w:r>
              <w:t>Б</w:t>
            </w:r>
            <w:r w:rsidRPr="007A45DF">
              <w:t>аннер</w:t>
            </w:r>
            <w:r>
              <w:t xml:space="preserve"> для размещения на сайте</w:t>
            </w:r>
          </w:p>
        </w:tc>
        <w:tc>
          <w:tcPr>
            <w:tcW w:w="5352" w:type="dxa"/>
            <w:gridSpan w:val="2"/>
          </w:tcPr>
          <w:p w:rsidR="00A769EE" w:rsidRDefault="00936092" w:rsidP="00BC7672">
            <w:hyperlink r:id="rId11" w:history="1">
              <w:r w:rsidR="00A769EE" w:rsidRPr="00955CBC">
                <w:rPr>
                  <w:rStyle w:val="a3"/>
                </w:rPr>
                <w:t>http://urait.ru/docs/ikpp.gif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A769EE" w:rsidP="00BC7672">
            <w:r>
              <w:t xml:space="preserve">Информационные </w:t>
            </w:r>
            <w:r w:rsidRPr="007A45DF">
              <w:t>листовки</w:t>
            </w:r>
          </w:p>
        </w:tc>
        <w:tc>
          <w:tcPr>
            <w:tcW w:w="5352" w:type="dxa"/>
            <w:gridSpan w:val="2"/>
          </w:tcPr>
          <w:p w:rsidR="00A769EE" w:rsidRDefault="00936092" w:rsidP="00BC7672">
            <w:hyperlink r:id="rId12" w:history="1">
              <w:proofErr w:type="gramStart"/>
              <w:r w:rsidR="00A769EE" w:rsidRPr="00955CBC">
                <w:rPr>
                  <w:rStyle w:val="a3"/>
                </w:rPr>
                <w:t>http://urait.ru/docs/%D0%B8%D0%BD%D0%B4%D0%B8%D0%B2%D0%B8%D0%B4_%D0%BA%D0%BD%D0%B8%D0%B6%D0%BD%D0%B0%D1%8F_%D0%BF%D0%BE%D0%BB%D0%BA%D0%B0_%D0%BB%D0%B8%D1%81%D1%82%D0%BE%D0%B2%D0%BA%D0%B0.pdf</w:t>
              </w:r>
            </w:hyperlink>
            <w:proofErr w:type="gramEnd"/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Default="00A769EE"/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Default="00A769EE" w:rsidP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B75FC3" w:rsidRPr="00B75FC3" w:rsidRDefault="00B75FC3" w:rsidP="00A769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B75FC3">
            <w:r>
              <w:t>Как пользоваться ЭБС Юрайт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13" w:history="1">
              <w:r w:rsidR="00A769EE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14" w:history="1">
              <w:r w:rsidR="00A769EE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15" w:history="1">
              <w:r w:rsidR="00A769EE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16" w:history="1">
              <w:r w:rsidR="00A769EE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17" w:history="1">
              <w:r w:rsidR="00A769EE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18" w:history="1">
              <w:r w:rsidR="00A769EE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19" w:history="1">
              <w:r w:rsidR="00A769EE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4219" w:type="dxa"/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</w:tcPr>
          <w:p w:rsidR="00A769EE" w:rsidRDefault="00936092">
            <w:hyperlink r:id="rId20" w:history="1">
              <w:r w:rsidR="00A769EE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442C3A">
        <w:trPr>
          <w:jc w:val="center"/>
        </w:trPr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442C3A">
        <w:trPr>
          <w:jc w:val="center"/>
        </w:trPr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442C3A">
        <w:trPr>
          <w:jc w:val="center"/>
        </w:trPr>
        <w:tc>
          <w:tcPr>
            <w:tcW w:w="4503" w:type="dxa"/>
            <w:gridSpan w:val="2"/>
          </w:tcPr>
          <w:p w:rsidR="00A769EE" w:rsidRDefault="00A769EE">
            <w:proofErr w:type="spellStart"/>
            <w:r w:rsidRPr="007A45DF">
              <w:t>Видеокурсы</w:t>
            </w:r>
            <w:proofErr w:type="spellEnd"/>
          </w:p>
        </w:tc>
        <w:tc>
          <w:tcPr>
            <w:tcW w:w="5068" w:type="dxa"/>
          </w:tcPr>
          <w:p w:rsidR="00A769EE" w:rsidRDefault="00936092">
            <w:hyperlink r:id="rId21" w:history="1">
              <w:r w:rsidR="00A769EE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955CBC" w:rsidRPr="006274FA" w:rsidRDefault="00955CBC" w:rsidP="00442C3A"/>
    <w:sectPr w:rsidR="00955CBC" w:rsidRPr="006274FA" w:rsidSect="00442C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4FA"/>
    <w:rsid w:val="000C0AB7"/>
    <w:rsid w:val="001A52B5"/>
    <w:rsid w:val="00343615"/>
    <w:rsid w:val="00442C3A"/>
    <w:rsid w:val="00444561"/>
    <w:rsid w:val="006274FA"/>
    <w:rsid w:val="006F0FE9"/>
    <w:rsid w:val="007A45DF"/>
    <w:rsid w:val="00936092"/>
    <w:rsid w:val="00955CBC"/>
    <w:rsid w:val="00973F8C"/>
    <w:rsid w:val="00A769EE"/>
    <w:rsid w:val="00B75FC3"/>
    <w:rsid w:val="00C506C8"/>
    <w:rsid w:val="00D74A07"/>
    <w:rsid w:val="00D90301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tiQ9izsUo" TargetMode="External"/><Relationship Id="rId13" Type="http://schemas.openxmlformats.org/officeDocument/2006/relationships/hyperlink" Target="https://www.biblio-online.ru/how_to_use" TargetMode="External"/><Relationship Id="rId18" Type="http://schemas.openxmlformats.org/officeDocument/2006/relationships/hyperlink" Target="https://youtu.be/fK5fILScNQ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io-online.ru/academy" TargetMode="External"/><Relationship Id="rId7" Type="http://schemas.openxmlformats.org/officeDocument/2006/relationships/hyperlink" Target="https://www.biblio-online.ru/rpd-service" TargetMode="External"/><Relationship Id="rId12" Type="http://schemas.openxmlformats.org/officeDocument/2006/relationships/hyperlink" Target="http://urait.ru/docs/%D0%B8%D0%BD%D0%B4%D0%B8%D0%B2%D0%B8%D0%B4_%D0%BA%D0%BD%D0%B8%D0%B6%D0%BD%D0%B0%D1%8F_%D0%BF%D0%BE%D0%BB%D0%BA%D0%B0_%D0%BB%D0%B8%D1%81%D1%82%D0%BE%D0%B2%D0%BA%D0%B0.pdf" TargetMode="External"/><Relationship Id="rId17" Type="http://schemas.openxmlformats.org/officeDocument/2006/relationships/hyperlink" Target="https://youtu.be/ZRjqRUy9Z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PaWmzRoeA0" TargetMode="External"/><Relationship Id="rId20" Type="http://schemas.openxmlformats.org/officeDocument/2006/relationships/hyperlink" Target="https://youtu.be/5jngQC4EzL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it.ru/teachers/our_events" TargetMode="External"/><Relationship Id="rId11" Type="http://schemas.openxmlformats.org/officeDocument/2006/relationships/hyperlink" Target="http://urait.ru/docs/ikpp.gif" TargetMode="External"/><Relationship Id="rId5" Type="http://schemas.openxmlformats.org/officeDocument/2006/relationships/hyperlink" Target="http://www.urait.ru/teachers/reason_for_become_author" TargetMode="External"/><Relationship Id="rId15" Type="http://schemas.openxmlformats.org/officeDocument/2006/relationships/hyperlink" Target="http://www.urait.ru/docs/reg-auth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6uent7ZiJvw" TargetMode="External"/><Relationship Id="rId19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youtu.be/tRr2_v2WITI" TargetMode="External"/><Relationship Id="rId9" Type="http://schemas.openxmlformats.org/officeDocument/2006/relationships/hyperlink" Target="https://www.biblio-online.ru/about_ikpp" TargetMode="External"/><Relationship Id="rId14" Type="http://schemas.openxmlformats.org/officeDocument/2006/relationships/hyperlink" Target="https://www.biblio-online.ru/fa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Admin</cp:lastModifiedBy>
  <cp:revision>6</cp:revision>
  <dcterms:created xsi:type="dcterms:W3CDTF">2017-09-13T07:19:00Z</dcterms:created>
  <dcterms:modified xsi:type="dcterms:W3CDTF">2019-08-27T06:47:00Z</dcterms:modified>
</cp:coreProperties>
</file>